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31" w:rsidRPr="00AD42F8" w:rsidRDefault="00D52E37"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Raj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hɑ</w:t>
      </w:r>
      <w:proofErr w:type="spellEnd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ː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!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iːt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maɪ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dʌst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reɪʃəli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ˌ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stɛrɪəˈtɪpɪkəl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plʌmə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bookmarkStart w:id="0" w:name="_GoBack"/>
      <w:bookmarkEnd w:id="0"/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ptionmissing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Sheldon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ðæts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nɒt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feə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 </w:t>
      </w:r>
      <w:proofErr w:type="gram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</w:t>
      </w:r>
      <w:proofErr w:type="gram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gɒt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stʌk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bɪˈhaɪnd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tri</w:t>
      </w:r>
      <w:proofErr w:type="spellEnd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ː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Raj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hyperlink r:id="rId5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ənd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kaʊ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6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ənd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ˈpɛŋgwɪn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 </w:t>
      </w:r>
      <w:proofErr w:type="gram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feɪs</w:t>
      </w:r>
      <w:proofErr w:type="gram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djuːd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ˈwɛðə</w:t>
      </w:r>
      <w:r w:rsidRPr="00AD42F8">
        <w:rPr>
          <w:rFonts w:ascii="Helvetica" w:hAnsi="Helvetica" w:cs="Helvetica"/>
          <w:sz w:val="23"/>
          <w:szCs w:val="23"/>
          <w:shd w:val="clear" w:color="auto" w:fill="FFFFFF"/>
        </w:rPr>
        <w:t>r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ɪts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7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rɪəl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kɑː</w:t>
      </w:r>
      <w:r w:rsidRPr="00AD42F8">
        <w:rPr>
          <w:rFonts w:ascii="Helvetica" w:hAnsi="Helvetica" w:cs="Helvetica"/>
          <w:sz w:val="23"/>
          <w:szCs w:val="23"/>
          <w:shd w:val="clear" w:color="auto" w:fill="FFFFFF"/>
        </w:rPr>
        <w:t>r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ɔː</w:t>
      </w:r>
      <w:r w:rsidRPr="00AD42F8">
        <w:rPr>
          <w:rFonts w:ascii="Helvetica" w:hAnsi="Helvetica" w:cs="Helvetica"/>
          <w:sz w:val="23"/>
          <w:szCs w:val="23"/>
          <w:shd w:val="clear" w:color="auto" w:fill="FFFFFF"/>
        </w:rPr>
        <w:t>r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ˈvɜːtjʊəl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kɑːˈtuːn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kɑː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hyperlink r:id="rId8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jʊ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kɑːnt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draɪv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ptionmissing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Sheldon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instrText xml:space="preserve"> HYPERLINK "http://lingorado.com/ipa/es/" </w:instrTex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 w:rsidRPr="00AD42F8">
        <w:rPr>
          <w:rStyle w:val="Hipervnculo"/>
          <w:rFonts w:ascii="inherit" w:hAnsi="inherit" w:cs="Helvetica"/>
          <w:color w:val="auto"/>
          <w:sz w:val="23"/>
          <w:szCs w:val="23"/>
          <w:u w:val="none"/>
          <w:bdr w:val="none" w:sz="0" w:space="0" w:color="auto" w:frame="1"/>
          <w:shd w:val="clear" w:color="auto" w:fill="FFFFFF"/>
        </w:rPr>
        <w:t>ʤəst</w:t>
      </w:r>
      <w:proofErr w:type="spellEnd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niːd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ˈlɪtl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mɔ</w:t>
      </w:r>
      <w:proofErr w:type="spellEnd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ː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præktɪs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Raj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wɒt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9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jʊ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niːd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ʧiːt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kəʊdz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ˈməʊtə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skɪlz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10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ənd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ˈmæʤɪk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ˈʤiːni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hu</w:t>
      </w:r>
      <w:proofErr w:type="spellEnd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ː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grɑːnts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wɪʃɪz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ˈlɪtl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bɔɪz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hu</w:t>
      </w:r>
      <w:proofErr w:type="spellEnd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ː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sʌk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ət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mæ</w:t>
      </w:r>
      <w:r w:rsidRPr="00AD42F8">
        <w:rPr>
          <w:rFonts w:ascii="Helvetica" w:hAnsi="Helvetica" w:cs="Helvetica"/>
          <w:sz w:val="23"/>
          <w:szCs w:val="23"/>
          <w:shd w:val="clear" w:color="auto" w:fill="FFFFFF"/>
        </w:rPr>
        <w:t>ri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əʊ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kɑːt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Penny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heɪ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proofErr w:type="spellStart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ʃeld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ən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kən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tɔːk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instrText xml:space="preserve"> HYPERLINK "http://lingorado.com/ipa/es/" </w:instrTex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 w:rsidRPr="00AD42F8">
        <w:rPr>
          <w:rStyle w:val="Hipervnculo"/>
          <w:rFonts w:ascii="inherit" w:hAnsi="inherit" w:cs="Helvetica"/>
          <w:color w:val="auto"/>
          <w:sz w:val="23"/>
          <w:szCs w:val="23"/>
          <w:u w:val="none"/>
          <w:bdr w:val="none" w:sz="0" w:space="0" w:color="auto" w:frame="1"/>
          <w:shd w:val="clear" w:color="auto" w:fill="FFFFFF"/>
        </w:rPr>
        <w:t>jʊ</w:t>
      </w:r>
      <w:proofErr w:type="spellEnd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fə</w:t>
      </w:r>
      <w:r w:rsidRPr="00AD42F8">
        <w:rPr>
          <w:rFonts w:ascii="Helvetica" w:hAnsi="Helvetica" w:cs="Helvetica"/>
          <w:sz w:val="23"/>
          <w:szCs w:val="23"/>
          <w:shd w:val="clear" w:color="auto" w:fill="FFFFFF"/>
        </w:rPr>
        <w:t>r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sɛkənd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?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ptionmissing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Sheldon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ɪts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nɒt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əˈbaʊt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ʃuːz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ɪt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?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dəʊnt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θɪŋk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kəd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gəʊ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θruː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11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ð</w:t>
        </w:r>
        <w:r w:rsidRPr="00AD42F8">
          <w:rPr>
            <w:rStyle w:val="transcribedword"/>
            <w:rFonts w:ascii="Helvetica" w:hAnsi="Helvetica" w:cs="Helvetica"/>
            <w:sz w:val="23"/>
            <w:szCs w:val="23"/>
            <w:bdr w:val="none" w:sz="0" w:space="0" w:color="auto" w:frame="1"/>
            <w:shd w:val="clear" w:color="auto" w:fill="FFFFFF"/>
          </w:rPr>
          <w:t>æ</w:t>
        </w:r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t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əˈgɛn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Penny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ɪts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nɒt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əˈbaʊt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ʃuːz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ptionmissing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Sheldon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ðɛn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spiːk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Penny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əm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ækʧʊəli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kən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wi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instrText xml:space="preserve"> HYPERLINK "http://lingorado.com/ipa/es/" </w:instrTex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 w:rsidRPr="00AD42F8">
        <w:rPr>
          <w:rStyle w:val="Hipervnculo"/>
          <w:rFonts w:ascii="inherit" w:hAnsi="inherit" w:cs="Helvetica"/>
          <w:color w:val="auto"/>
          <w:sz w:val="23"/>
          <w:szCs w:val="23"/>
          <w:u w:val="none"/>
          <w:bdr w:val="none" w:sz="0" w:space="0" w:color="auto" w:frame="1"/>
          <w:shd w:val="clear" w:color="auto" w:fill="FFFFFF"/>
        </w:rPr>
        <w:t>dʊ</w:t>
      </w:r>
      <w:proofErr w:type="spellEnd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ɪn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praɪvɪt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?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ptionmissing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Sheldon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ɔːl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raɪt</w:t>
      </w:r>
      <w:r w:rsidR="00AD42F8"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gram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gəʊ</w:t>
      </w:r>
      <w:proofErr w:type="gram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əˈweɪ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 </w:t>
      </w:r>
      <w:proofErr w:type="gram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</w:t>
      </w:r>
      <w:proofErr w:type="gram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əˈgriː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ɪts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ruːd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bət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ʃi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ɑːskt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fə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ˈprɪvəsi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Penny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θæŋks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rɑːʤ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ˈəʊˈkeɪ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səʊ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hɪəz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ðə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θɪŋ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wəz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ˈwʌndərɪŋ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ɪf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12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jʊ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kəd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ˈmeɪbiː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tiːʧ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mi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ˈlɪtl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ˈfɪzɪks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?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ptionmissing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Sheldon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ˈlɪtl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ˈfɪzɪks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?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ðəz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nəʊ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sʌʧ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θɪŋ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ˈfɪzɪks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ɪnˈkʌmpəsɪz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ði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ɪnˈtaɪə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ˈjuːnɪvɜːs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frəm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ˈkwɒntəm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ˈpɑːtɪklz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ˌsuːpəˈnəʊvəz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frəmˈspɪnɪŋ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ɪˈlɛktrɒnz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ˈspɪnɪŋ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ˈgæləksiz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Penny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jeə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ˈəʊˈkeɪ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kuːl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dəʊnt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niːd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ðə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piː-biː-ɛs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ˈspɛʃəl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13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ʤəst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wɒnt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nəʊ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ɪˈnʌf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səʊ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kən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tɔːk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ˈlɛnəd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əˈbaʊt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ʤɒb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 </w:t>
      </w:r>
      <w:hyperlink r:id="rId14" w:history="1">
        <w:proofErr w:type="gramStart"/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jʊ</w:t>
        </w:r>
        <w:proofErr w:type="gramEnd"/>
      </w:hyperlink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nəʊ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laɪk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bɜːn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 xml:space="preserve"> ə ˈ</w:t>
      </w:r>
      <w:proofErr w:type="spellStart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det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dʌz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ptionmissing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Sheldon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waɪ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kɑːnt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lɛnəd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tiːʧ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15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juː</w:t>
        </w:r>
      </w:hyperlink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?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Penny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kɔːz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wɒnt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səˈpraɪz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instrText xml:space="preserve"> HYPERLINK "http://lingorado.com/ipa/es/" </w:instrTex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 w:rsidRPr="00AD42F8">
        <w:rPr>
          <w:rStyle w:val="Hipervnculo"/>
          <w:rFonts w:ascii="inherit" w:hAnsi="inherit" w:cs="Helvetica"/>
          <w:color w:val="auto"/>
          <w:sz w:val="23"/>
          <w:szCs w:val="23"/>
          <w:u w:val="none"/>
          <w:bdr w:val="none" w:sz="0" w:space="0" w:color="auto" w:frame="1"/>
          <w:shd w:val="clear" w:color="auto" w:fill="FFFFFF"/>
        </w:rPr>
        <w:t>hɪm</w:t>
      </w:r>
      <w:proofErr w:type="spellEnd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ptionmissing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Sheldon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kɑːnt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16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jʊ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səˈpraɪz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ɪm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ɪn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səm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ˈʌðə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weɪ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?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fə</w:t>
      </w:r>
      <w:r w:rsidRPr="00AD42F8">
        <w:rPr>
          <w:rFonts w:ascii="Helvetica" w:hAnsi="Helvetica" w:cs="Helvetica"/>
          <w:sz w:val="23"/>
          <w:szCs w:val="23"/>
          <w:shd w:val="clear" w:color="auto" w:fill="FFFFFF"/>
        </w:rPr>
        <w:t>r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ɪgˈzɑːmpl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aɪm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ʃʊə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hiːd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bi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dɪˈlaɪtfʊli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ˈteɪkən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əˈbæk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ɪf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17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jʊ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kliːnd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jə</w:t>
      </w:r>
      <w:r w:rsidRPr="00AD42F8">
        <w:rPr>
          <w:rFonts w:ascii="Helvetica" w:hAnsi="Helvetica" w:cs="Helvetica"/>
          <w:sz w:val="23"/>
          <w:szCs w:val="23"/>
          <w:shd w:val="clear" w:color="auto" w:fill="FFFFFF"/>
        </w:rPr>
        <w:t>r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əˈpɑːtmənt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Penny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kʌm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ɒn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="00AF22BF"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ˈ</w:t>
      </w:r>
      <w:proofErr w:type="spellStart"/>
      <w:r w:rsidR="00AF22BF"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ʃeldən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ðɪs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ɪmˈpɔːtənt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18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miː</w:t>
        </w:r>
      </w:hyperlink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lastRenderedPageBreak/>
        <w:br/>
      </w:r>
      <w:r w:rsidRPr="00AD42F8">
        <w:rPr>
          <w:rStyle w:val="transcriptionmissing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Sheldon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ˈpɛni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ðɪs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19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wəd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bi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ˈmæsɪv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20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ˌʌndəˈteɪkɪŋ</w:t>
        </w:r>
      </w:hyperlink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hyperlink r:id="rId21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ənd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maɪ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taɪm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bəʊθ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ˈlɪmɪtɪd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22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ənd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ˈvæljʊəbl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Penny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jʊə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ˈsɪtɪŋ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hɪə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ˈpleɪɪŋ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ˈvɪdɪəʊ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geɪmz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ɔːl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deɪ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ptionmissing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Sheldon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ˈəʊˈkeɪ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pɔɪnt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 </w:t>
      </w:r>
      <w:proofErr w:type="gram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wɒt</w:t>
      </w:r>
      <w:proofErr w:type="gram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sɔːt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əv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faʊnˈdeɪʃən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23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dʊ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24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jʊ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hæv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?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dɪd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25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jʊ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teɪk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ˈɛni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ˈsaɪəns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ˈklɑːsɪz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ɪn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skuːl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?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Penny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ʃʊə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 </w:t>
      </w:r>
      <w:proofErr w:type="gram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</w:t>
      </w:r>
      <w:proofErr w:type="gram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dɪd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ðə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wʌn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wɪð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ðə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frɒgz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ptionmissing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Sheldon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ðə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wʌn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wɪð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ðə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frɒgz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Penny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jeə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ˈækʧʊəli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wəz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ˈprɪti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kuːl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lɒt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əv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ðə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gɜːlz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θruː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ʌp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bət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ˈgʌtɪd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26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ðət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θɪŋ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laɪk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dɪə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ptionmissing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Sheldon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aɪm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sɒri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pɛni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dəʊnt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θɪŋk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səʊ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Penny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əʊ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kʌm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ɒn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!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smɑːt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gaɪ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laɪk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27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juː</w:t>
        </w:r>
      </w:hyperlink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ˈɪtl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bi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ʧælɪnʤ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 </w:t>
      </w:r>
      <w:proofErr w:type="gramStart"/>
      <w:r w:rsidR="001E4613">
        <w:t>ju</w:t>
      </w:r>
      <w:proofErr w:type="gram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kən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meɪk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laɪk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ən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="001E4613">
        <w:fldChar w:fldCharType="begin"/>
      </w:r>
      <w:r w:rsidR="001E4613">
        <w:instrText xml:space="preserve"> HYPERLINK "http://lingorado.com/ipa/es/" </w:instrText>
      </w:r>
      <w:r w:rsidR="001E4613">
        <w:fldChar w:fldCharType="separate"/>
      </w:r>
      <w:r w:rsidRPr="00AD42F8">
        <w:rPr>
          <w:rStyle w:val="Hipervnculo"/>
          <w:rFonts w:ascii="inherit" w:hAnsi="inherit" w:cs="Helvetica"/>
          <w:color w:val="auto"/>
          <w:sz w:val="23"/>
          <w:szCs w:val="23"/>
          <w:u w:val="none"/>
          <w:bdr w:val="none" w:sz="0" w:space="0" w:color="auto" w:frame="1"/>
          <w:shd w:val="clear" w:color="auto" w:fill="FFFFFF"/>
        </w:rPr>
        <w:t>ɪksˈpɛrɪmənt</w:t>
      </w:r>
      <w:proofErr w:type="spellEnd"/>
      <w:r w:rsidR="001E4613">
        <w:rPr>
          <w:rStyle w:val="Hipervnculo"/>
          <w:rFonts w:ascii="inherit" w:hAnsi="inherit" w:cs="Helvetica"/>
          <w:color w:val="auto"/>
          <w:sz w:val="23"/>
          <w:szCs w:val="23"/>
          <w:u w:val="none"/>
          <w:bdr w:val="none" w:sz="0" w:space="0" w:color="auto" w:frame="1"/>
          <w:shd w:val="clear" w:color="auto" w:fill="FFFFFF"/>
        </w:rPr>
        <w:fldChar w:fldCharType="end"/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ptionmissing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Sheldon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ˈɪntrɪstɪŋ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 </w:t>
      </w:r>
      <w:proofErr w:type="gram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</w:t>
      </w:r>
      <w:proofErr w:type="gram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səˈpəʊz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ɪf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ˈsʌmwʌn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kəd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tiːʧ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saɪn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ˈlæŋgwɪʤ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="00AF22BF" w:rsidRPr="00AD42F8">
        <w:rPr>
          <w:rStyle w:val="transcriptionmissing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</w:t>
      </w:r>
      <w:r w:rsidR="00AF22BF"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əʊk</w:t>
      </w:r>
      <w:r w:rsidR="001E4613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ðə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gəˈrɪlə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kəd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tiːʧ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28" w:history="1"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jʊ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səm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ˌruːdɪˈmɛntəri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ˈfɪzɪks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Penny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greɪt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!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ɪts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ˈlɪtl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ɪnˈsʌltɪŋ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bət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greɪt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 </w:t>
      </w:r>
      <w:proofErr w:type="spellStart"/>
      <w:proofErr w:type="gram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aɪl</w:t>
      </w:r>
      <w:proofErr w:type="spellEnd"/>
      <w:proofErr w:type="gram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bi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="00AF22BF" w:rsidRPr="00AD42F8">
        <w:rPr>
          <w:rStyle w:val="transcriptionmissing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</w:t>
      </w:r>
      <w:r w:rsidR="00AF22BF"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əʊk</w:t>
      </w:r>
      <w:r w:rsidR="001E4613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  <w:r w:rsidRPr="00AD42F8">
        <w:rPr>
          <w:rStyle w:val="apple-converted-spac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Fonts w:ascii="Helvetica" w:hAnsi="Helvetica" w:cs="Helvetica"/>
          <w:sz w:val="23"/>
          <w:szCs w:val="23"/>
        </w:rPr>
        <w:br/>
      </w:r>
      <w:r w:rsidRPr="00AD42F8">
        <w:rPr>
          <w:rStyle w:val="transcriptionmissing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Sheldon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: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nɒt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ˈlaɪkli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 </w:t>
      </w:r>
      <w:proofErr w:type="gramStart"/>
      <w:r w:rsidR="00AF22BF" w:rsidRPr="00AD42F8">
        <w:rPr>
          <w:rStyle w:val="transcriptionmissing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k</w:t>
      </w:r>
      <w:r w:rsidR="00AF22BF"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əʊk</w:t>
      </w:r>
      <w:r w:rsidR="001E4613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</w:t>
      </w:r>
      <w:proofErr w:type="gram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="00AD42F8" w:rsidRPr="00AD42F8">
        <w:fldChar w:fldCharType="begin"/>
      </w:r>
      <w:r w:rsidR="00AD42F8" w:rsidRPr="00AD42F8">
        <w:instrText xml:space="preserve"> HYPERLINK "http://lingorado.com/ipa/es/" </w:instrText>
      </w:r>
      <w:r w:rsidR="00AD42F8" w:rsidRPr="00AD42F8">
        <w:fldChar w:fldCharType="separate"/>
      </w:r>
      <w:r w:rsidRPr="00AD42F8">
        <w:rPr>
          <w:rStyle w:val="Hipervnculo"/>
          <w:rFonts w:ascii="inherit" w:hAnsi="inherit" w:cs="Helvetica"/>
          <w:color w:val="auto"/>
          <w:sz w:val="23"/>
          <w:szCs w:val="23"/>
          <w:u w:val="none"/>
          <w:bdr w:val="none" w:sz="0" w:space="0" w:color="auto" w:frame="1"/>
          <w:shd w:val="clear" w:color="auto" w:fill="FFFFFF"/>
        </w:rPr>
        <w:t>lɜːnt</w:t>
      </w:r>
      <w:proofErr w:type="spellEnd"/>
      <w:r w:rsidR="00AD42F8" w:rsidRPr="00AD42F8">
        <w:rPr>
          <w:rStyle w:val="Hipervnculo"/>
          <w:rFonts w:ascii="inherit" w:hAnsi="inherit" w:cs="Helvetica"/>
          <w:color w:val="auto"/>
          <w:sz w:val="23"/>
          <w:szCs w:val="23"/>
          <w:u w:val="none"/>
          <w:bdr w:val="none" w:sz="0" w:space="0" w:color="auto" w:frame="1"/>
          <w:shd w:val="clear" w:color="auto" w:fill="FFFFFF"/>
        </w:rPr>
        <w:fldChar w:fldCharType="end"/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tʊ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ˌ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ʌndəˈstænd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əʊvə</w:t>
      </w:r>
      <w:proofErr w:type="spellEnd"/>
      <w:r w:rsidR="00AF22BF"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tu: ˈ</w:t>
      </w:r>
      <w:proofErr w:type="spellStart"/>
      <w:r w:rsidR="00AF22BF"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θaʊzənd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wɜːdz</w:t>
      </w:r>
      <w:proofErr w:type="spellEnd"/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,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nɒt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wʌn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əv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wɪʧ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29" w:history="1">
        <w:proofErr w:type="spellStart"/>
        <w:r w:rsidRPr="00AD42F8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həd</w:t>
        </w:r>
        <w:proofErr w:type="spellEnd"/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ˈ</w:t>
      </w:r>
      <w:proofErr w:type="spellStart"/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ɛnɪθɪŋ</w:t>
      </w:r>
      <w:proofErr w:type="spellEnd"/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tə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hyperlink r:id="rId30" w:history="1">
        <w:r w:rsidR="001E4613">
          <w:rPr>
            <w:rStyle w:val="Hipervnculo"/>
            <w:rFonts w:ascii="inherit" w:hAnsi="inherit" w:cs="Helvetica"/>
            <w:color w:val="auto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du</w:t>
        </w:r>
      </w:hyperlink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wɪð</w:t>
      </w:r>
      <w:r w:rsidRPr="00AD42F8">
        <w:rPr>
          <w:rStyle w:val="apple-converted-space"/>
          <w:rFonts w:ascii="Helvetica" w:hAnsi="Helvetica" w:cs="Helvetica"/>
          <w:sz w:val="23"/>
          <w:szCs w:val="23"/>
          <w:shd w:val="clear" w:color="auto" w:fill="FFFFFF"/>
        </w:rPr>
        <w:t> </w:t>
      </w:r>
      <w:r w:rsidRPr="00AD42F8">
        <w:rPr>
          <w:rStyle w:val="transcribedword"/>
          <w:rFonts w:ascii="Helvetica" w:hAnsi="Helvetica" w:cs="Helvetica"/>
          <w:sz w:val="23"/>
          <w:szCs w:val="23"/>
          <w:bdr w:val="none" w:sz="0" w:space="0" w:color="auto" w:frame="1"/>
          <w:shd w:val="clear" w:color="auto" w:fill="FFFFFF"/>
        </w:rPr>
        <w:t>ʃuːz</w:t>
      </w:r>
      <w:r w:rsidRPr="00AD42F8">
        <w:rPr>
          <w:rStyle w:val="nontranscriptable"/>
          <w:rFonts w:ascii="Helvetica" w:hAnsi="Helvetica" w:cs="Helvetica"/>
          <w:bCs/>
          <w:sz w:val="23"/>
          <w:szCs w:val="23"/>
          <w:bdr w:val="none" w:sz="0" w:space="0" w:color="auto" w:frame="1"/>
          <w:shd w:val="clear" w:color="auto" w:fill="FFFFFF"/>
        </w:rPr>
        <w:t>.</w:t>
      </w:r>
    </w:p>
    <w:sectPr w:rsidR="00AB7F31" w:rsidRPr="00AD42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37"/>
    <w:rsid w:val="001E4613"/>
    <w:rsid w:val="00AB7F31"/>
    <w:rsid w:val="00AD42F8"/>
    <w:rsid w:val="00AF22BF"/>
    <w:rsid w:val="00D5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ranscribedword">
    <w:name w:val="transcribed_word"/>
    <w:basedOn w:val="Fuentedeprrafopredeter"/>
    <w:rsid w:val="00D52E37"/>
  </w:style>
  <w:style w:type="character" w:customStyle="1" w:styleId="nontranscriptable">
    <w:name w:val="nontranscriptable"/>
    <w:basedOn w:val="Fuentedeprrafopredeter"/>
    <w:rsid w:val="00D52E37"/>
  </w:style>
  <w:style w:type="character" w:customStyle="1" w:styleId="apple-converted-space">
    <w:name w:val="apple-converted-space"/>
    <w:basedOn w:val="Fuentedeprrafopredeter"/>
    <w:rsid w:val="00D52E37"/>
  </w:style>
  <w:style w:type="character" w:customStyle="1" w:styleId="transcriptionmissing">
    <w:name w:val="transcription_missing"/>
    <w:basedOn w:val="Fuentedeprrafopredeter"/>
    <w:rsid w:val="00D52E37"/>
  </w:style>
  <w:style w:type="character" w:styleId="Hipervnculo">
    <w:name w:val="Hyperlink"/>
    <w:basedOn w:val="Fuentedeprrafopredeter"/>
    <w:uiPriority w:val="99"/>
    <w:semiHidden/>
    <w:unhideWhenUsed/>
    <w:rsid w:val="00D52E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ranscribedword">
    <w:name w:val="transcribed_word"/>
    <w:basedOn w:val="Fuentedeprrafopredeter"/>
    <w:rsid w:val="00D52E37"/>
  </w:style>
  <w:style w:type="character" w:customStyle="1" w:styleId="nontranscriptable">
    <w:name w:val="nontranscriptable"/>
    <w:basedOn w:val="Fuentedeprrafopredeter"/>
    <w:rsid w:val="00D52E37"/>
  </w:style>
  <w:style w:type="character" w:customStyle="1" w:styleId="apple-converted-space">
    <w:name w:val="apple-converted-space"/>
    <w:basedOn w:val="Fuentedeprrafopredeter"/>
    <w:rsid w:val="00D52E37"/>
  </w:style>
  <w:style w:type="character" w:customStyle="1" w:styleId="transcriptionmissing">
    <w:name w:val="transcription_missing"/>
    <w:basedOn w:val="Fuentedeprrafopredeter"/>
    <w:rsid w:val="00D52E37"/>
  </w:style>
  <w:style w:type="character" w:styleId="Hipervnculo">
    <w:name w:val="Hyperlink"/>
    <w:basedOn w:val="Fuentedeprrafopredeter"/>
    <w:uiPriority w:val="99"/>
    <w:semiHidden/>
    <w:unhideWhenUsed/>
    <w:rsid w:val="00D52E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gorado.com/ipa/es/" TargetMode="External"/><Relationship Id="rId13" Type="http://schemas.openxmlformats.org/officeDocument/2006/relationships/hyperlink" Target="http://lingorado.com/ipa/es/" TargetMode="External"/><Relationship Id="rId18" Type="http://schemas.openxmlformats.org/officeDocument/2006/relationships/hyperlink" Target="http://lingorado.com/ipa/es/" TargetMode="External"/><Relationship Id="rId26" Type="http://schemas.openxmlformats.org/officeDocument/2006/relationships/hyperlink" Target="http://lingorado.com/ipa/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ngorado.com/ipa/es/" TargetMode="External"/><Relationship Id="rId7" Type="http://schemas.openxmlformats.org/officeDocument/2006/relationships/hyperlink" Target="http://lingorado.com/ipa/es/" TargetMode="External"/><Relationship Id="rId12" Type="http://schemas.openxmlformats.org/officeDocument/2006/relationships/hyperlink" Target="http://lingorado.com/ipa/es/" TargetMode="External"/><Relationship Id="rId17" Type="http://schemas.openxmlformats.org/officeDocument/2006/relationships/hyperlink" Target="http://lingorado.com/ipa/es/" TargetMode="External"/><Relationship Id="rId25" Type="http://schemas.openxmlformats.org/officeDocument/2006/relationships/hyperlink" Target="http://lingorado.com/ipa/e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ingorado.com/ipa/es/" TargetMode="External"/><Relationship Id="rId20" Type="http://schemas.openxmlformats.org/officeDocument/2006/relationships/hyperlink" Target="http://lingorado.com/ipa/es/" TargetMode="External"/><Relationship Id="rId29" Type="http://schemas.openxmlformats.org/officeDocument/2006/relationships/hyperlink" Target="http://lingorado.com/ipa/es/" TargetMode="External"/><Relationship Id="rId1" Type="http://schemas.openxmlformats.org/officeDocument/2006/relationships/styles" Target="styles.xml"/><Relationship Id="rId6" Type="http://schemas.openxmlformats.org/officeDocument/2006/relationships/hyperlink" Target="http://lingorado.com/ipa/es/" TargetMode="External"/><Relationship Id="rId11" Type="http://schemas.openxmlformats.org/officeDocument/2006/relationships/hyperlink" Target="http://lingorado.com/ipa/es/" TargetMode="External"/><Relationship Id="rId24" Type="http://schemas.openxmlformats.org/officeDocument/2006/relationships/hyperlink" Target="http://lingorado.com/ipa/es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lingorado.com/ipa/es/" TargetMode="External"/><Relationship Id="rId15" Type="http://schemas.openxmlformats.org/officeDocument/2006/relationships/hyperlink" Target="http://lingorado.com/ipa/es/" TargetMode="External"/><Relationship Id="rId23" Type="http://schemas.openxmlformats.org/officeDocument/2006/relationships/hyperlink" Target="http://lingorado.com/ipa/es/" TargetMode="External"/><Relationship Id="rId28" Type="http://schemas.openxmlformats.org/officeDocument/2006/relationships/hyperlink" Target="http://lingorado.com/ipa/es/" TargetMode="External"/><Relationship Id="rId10" Type="http://schemas.openxmlformats.org/officeDocument/2006/relationships/hyperlink" Target="http://lingorado.com/ipa/es/" TargetMode="External"/><Relationship Id="rId19" Type="http://schemas.openxmlformats.org/officeDocument/2006/relationships/hyperlink" Target="http://lingorado.com/ipa/es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ngorado.com/ipa/es/" TargetMode="External"/><Relationship Id="rId14" Type="http://schemas.openxmlformats.org/officeDocument/2006/relationships/hyperlink" Target="http://lingorado.com/ipa/es/" TargetMode="External"/><Relationship Id="rId22" Type="http://schemas.openxmlformats.org/officeDocument/2006/relationships/hyperlink" Target="http://lingorado.com/ipa/es/" TargetMode="External"/><Relationship Id="rId27" Type="http://schemas.openxmlformats.org/officeDocument/2006/relationships/hyperlink" Target="http://lingorado.com/ipa/es/" TargetMode="External"/><Relationship Id="rId30" Type="http://schemas.openxmlformats.org/officeDocument/2006/relationships/hyperlink" Target="http://lingorado.com/ipa/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</dc:creator>
  <cp:lastModifiedBy>Geraldine</cp:lastModifiedBy>
  <cp:revision>4</cp:revision>
  <dcterms:created xsi:type="dcterms:W3CDTF">2014-08-22T21:21:00Z</dcterms:created>
  <dcterms:modified xsi:type="dcterms:W3CDTF">2014-08-25T15:39:00Z</dcterms:modified>
</cp:coreProperties>
</file>